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12.10.20</w:t>
            </w:r>
          </w:p>
          <w:p w:rsidR="00E50FF6" w:rsidRPr="003C3DB1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 xml:space="preserve">Miss Mohring, </w:t>
            </w:r>
            <w:proofErr w:type="spellStart"/>
            <w:r w:rsidRPr="003C3DB1">
              <w:rPr>
                <w:rFonts w:ascii="Arial" w:hAnsi="Arial" w:cs="Arial"/>
                <w:sz w:val="24"/>
                <w:szCs w:val="24"/>
              </w:rPr>
              <w:t>Lucie</w:t>
            </w:r>
            <w:proofErr w:type="spellEnd"/>
            <w:r w:rsidRPr="003C3DB1">
              <w:rPr>
                <w:rFonts w:ascii="Arial" w:hAnsi="Arial" w:cs="Arial"/>
                <w:sz w:val="24"/>
                <w:szCs w:val="24"/>
              </w:rPr>
              <w:t>, Alana, Indie, Iris, Charlotte, Maisy, Cody, Alice</w:t>
            </w:r>
          </w:p>
          <w:p w:rsidR="00E50FF6" w:rsidRPr="003C3DB1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Scarle</w:t>
            </w:r>
            <w:r w:rsidR="003C3DB1">
              <w:rPr>
                <w:rFonts w:ascii="Arial" w:hAnsi="Arial" w:cs="Arial"/>
                <w:sz w:val="24"/>
                <w:szCs w:val="24"/>
              </w:rPr>
              <w:t>t</w:t>
            </w:r>
            <w:bookmarkStart w:id="0" w:name="_GoBack"/>
            <w:bookmarkEnd w:id="0"/>
            <w:r w:rsidRPr="003C3DB1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E50FF6" w:rsidRPr="003C3DB1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Head boy and head girl slips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Feedback from class slips</w:t>
            </w:r>
          </w:p>
          <w:p w:rsidR="00E50FF6" w:rsidRPr="003C3DB1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3C3DB1" w:rsidRDefault="00E55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DB1">
              <w:rPr>
                <w:rFonts w:ascii="Arial" w:hAnsi="Arial" w:cs="Arial"/>
                <w:b/>
                <w:sz w:val="24"/>
                <w:szCs w:val="24"/>
              </w:rPr>
              <w:t>Head boy and head girl questions</w:t>
            </w:r>
            <w:r w:rsidR="003C3DB1" w:rsidRPr="003C3DB1">
              <w:rPr>
                <w:rFonts w:ascii="Arial" w:hAnsi="Arial" w:cs="Arial"/>
                <w:b/>
                <w:sz w:val="24"/>
                <w:szCs w:val="24"/>
              </w:rPr>
              <w:t xml:space="preserve"> for interview</w:t>
            </w:r>
            <w:r w:rsidRPr="003C3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How would you respect all the children in the school?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 xml:space="preserve">How would you make the </w:t>
            </w:r>
            <w:r w:rsidR="003C3DB1" w:rsidRPr="003C3DB1">
              <w:rPr>
                <w:rFonts w:ascii="Arial" w:hAnsi="Arial" w:cs="Arial"/>
                <w:sz w:val="24"/>
                <w:szCs w:val="24"/>
              </w:rPr>
              <w:t>school a better place?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Would you be confident enough to address the rest of the school?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Would you be confident enough to be yourself in front of everyone?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 xml:space="preserve">Would you be confident </w:t>
            </w:r>
            <w:r w:rsidR="003C3DB1" w:rsidRPr="003C3DB1">
              <w:rPr>
                <w:rFonts w:ascii="Arial" w:hAnsi="Arial" w:cs="Arial"/>
                <w:sz w:val="24"/>
                <w:szCs w:val="24"/>
              </w:rPr>
              <w:t xml:space="preserve">enough </w:t>
            </w:r>
            <w:r w:rsidRPr="003C3DB1">
              <w:rPr>
                <w:rFonts w:ascii="Arial" w:hAnsi="Arial" w:cs="Arial"/>
                <w:sz w:val="24"/>
                <w:szCs w:val="24"/>
              </w:rPr>
              <w:t>talking to adults?</w:t>
            </w:r>
          </w:p>
          <w:p w:rsidR="003C3DB1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Why do you deserve the position over anyone else?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164" w:rsidRPr="003C3DB1" w:rsidRDefault="00E55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DB1">
              <w:rPr>
                <w:rFonts w:ascii="Arial" w:hAnsi="Arial" w:cs="Arial"/>
                <w:b/>
                <w:sz w:val="24"/>
                <w:szCs w:val="24"/>
              </w:rPr>
              <w:t>Feedback from slips –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Super Squirrels –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more classroom resources, K</w:t>
            </w:r>
            <w:r w:rsidR="003C3DB1" w:rsidRPr="003C3DB1">
              <w:rPr>
                <w:rFonts w:ascii="Arial" w:hAnsi="Arial" w:cs="Arial"/>
                <w:sz w:val="24"/>
                <w:szCs w:val="24"/>
              </w:rPr>
              <w:t xml:space="preserve">ingsfield got talent, </w:t>
            </w:r>
            <w:r w:rsidRPr="003C3DB1">
              <w:rPr>
                <w:rFonts w:ascii="Arial" w:hAnsi="Arial" w:cs="Arial"/>
                <w:sz w:val="24"/>
                <w:szCs w:val="24"/>
              </w:rPr>
              <w:t>use trim trail more often, sports events, trips, PJ days for charity, higher fences, science experiments.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Fantastic Foxes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use the field more, indoor play area</w:t>
            </w:r>
          </w:p>
          <w:p w:rsidR="00E55164" w:rsidRPr="003C3DB1" w:rsidRDefault="00E55164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Perfect Panthers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playground markings for year 2, more fundraising, clear rul</w:t>
            </w:r>
            <w:r w:rsidR="003C3DB1" w:rsidRPr="003C3DB1">
              <w:rPr>
                <w:rFonts w:ascii="Arial" w:hAnsi="Arial" w:cs="Arial"/>
                <w:sz w:val="24"/>
                <w:szCs w:val="24"/>
              </w:rPr>
              <w:t>es for the traffic lights, trips, more celebrations for the house points teams.</w:t>
            </w:r>
          </w:p>
          <w:p w:rsidR="003C3DB1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Learning Lions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keeping the school safe, more time tables, litter picking, friendship stop for KS1.</w:t>
            </w:r>
          </w:p>
          <w:p w:rsidR="003C3DB1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Terrific Tigers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fairy garden, inside play area.</w:t>
            </w:r>
          </w:p>
          <w:p w:rsidR="003C3DB1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Charming Cheetahs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new benches for outside, story chair for outside.</w:t>
            </w:r>
          </w:p>
          <w:p w:rsidR="00E50FF6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i/>
                <w:sz w:val="24"/>
                <w:szCs w:val="24"/>
              </w:rPr>
              <w:t>Reception</w:t>
            </w:r>
            <w:r w:rsidRPr="003C3DB1">
              <w:rPr>
                <w:rFonts w:ascii="Arial" w:hAnsi="Arial" w:cs="Arial"/>
                <w:sz w:val="24"/>
                <w:szCs w:val="24"/>
              </w:rPr>
              <w:t xml:space="preserve"> – more story books, seats outside.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Mohring to s</w:t>
            </w:r>
            <w:r w:rsidR="00E55164" w:rsidRPr="003C3DB1">
              <w:rPr>
                <w:rFonts w:ascii="Arial" w:hAnsi="Arial" w:cs="Arial"/>
                <w:sz w:val="24"/>
                <w:szCs w:val="24"/>
              </w:rPr>
              <w:t xml:space="preserve">end out slips to let children know if they have been short listed and </w:t>
            </w:r>
            <w:r>
              <w:rPr>
                <w:rFonts w:ascii="Arial" w:hAnsi="Arial" w:cs="Arial"/>
                <w:sz w:val="24"/>
                <w:szCs w:val="24"/>
              </w:rPr>
              <w:t>confirm</w:t>
            </w:r>
            <w:r w:rsidR="00E55164" w:rsidRPr="003C3DB1">
              <w:rPr>
                <w:rFonts w:ascii="Arial" w:hAnsi="Arial" w:cs="Arial"/>
                <w:sz w:val="24"/>
                <w:szCs w:val="24"/>
              </w:rPr>
              <w:t xml:space="preserve"> date for interviews.</w:t>
            </w:r>
          </w:p>
          <w:p w:rsidR="00E50FF6" w:rsidRPr="003C3DB1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FF6" w:rsidRPr="003C3DB1" w:rsidRDefault="003C3DB1">
            <w:pPr>
              <w:rPr>
                <w:rFonts w:ascii="Arial" w:hAnsi="Arial" w:cs="Arial"/>
                <w:sz w:val="24"/>
                <w:szCs w:val="24"/>
              </w:rPr>
            </w:pPr>
            <w:r w:rsidRPr="003C3DB1">
              <w:rPr>
                <w:rFonts w:ascii="Arial" w:hAnsi="Arial" w:cs="Arial"/>
                <w:sz w:val="24"/>
                <w:szCs w:val="24"/>
              </w:rPr>
              <w:t>Vote on feedback which we would like to focus on this year as a school council.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3C3DB1"/>
    <w:rsid w:val="00E50FF6"/>
    <w:rsid w:val="00E5516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FA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2020-10-12T09:55:00Z</dcterms:created>
  <dcterms:modified xsi:type="dcterms:W3CDTF">2020-10-12T09:55:00Z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